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10E98" w14:textId="77777777" w:rsidR="003371BD" w:rsidRDefault="003371BD" w:rsidP="003371BD">
      <w:pPr>
        <w:rPr>
          <w:rFonts w:ascii="Trebuchet MS" w:hAnsi="Trebuchet MS" w:cs="Lucida Sans Unicode"/>
          <w:szCs w:val="20"/>
        </w:rPr>
      </w:pPr>
    </w:p>
    <w:p w14:paraId="4389A034" w14:textId="49F747EB" w:rsidR="003371BD" w:rsidRPr="00CE4623" w:rsidRDefault="00D54BDE" w:rsidP="003371BD">
      <w:pPr>
        <w:jc w:val="right"/>
        <w:rPr>
          <w:rFonts w:ascii="Trebuchet MS" w:hAnsi="Trebuchet MS" w:cs="Lucida Sans Unicode"/>
          <w:sz w:val="20"/>
          <w:szCs w:val="20"/>
          <w:lang w:eastAsia="pl-PL"/>
        </w:rPr>
      </w:pPr>
      <w:r>
        <w:rPr>
          <w:rFonts w:ascii="Trebuchet MS" w:hAnsi="Trebuchet MS" w:cs="Lucida Sans Unicode"/>
          <w:sz w:val="20"/>
          <w:szCs w:val="20"/>
          <w:lang w:eastAsia="pl-PL"/>
        </w:rPr>
        <w:t>Bielsko-Biała, dn. 24</w:t>
      </w:r>
      <w:r w:rsidR="003371BD">
        <w:rPr>
          <w:rFonts w:ascii="Trebuchet MS" w:hAnsi="Trebuchet MS" w:cs="Lucida Sans Unicode"/>
          <w:sz w:val="20"/>
          <w:szCs w:val="20"/>
          <w:lang w:eastAsia="pl-PL"/>
        </w:rPr>
        <w:t>.09.2020</w:t>
      </w:r>
      <w:r w:rsidR="003371BD" w:rsidRPr="00CE4623">
        <w:rPr>
          <w:rFonts w:ascii="Trebuchet MS" w:hAnsi="Trebuchet MS" w:cs="Lucida Sans Unicode"/>
          <w:sz w:val="20"/>
          <w:szCs w:val="20"/>
          <w:lang w:eastAsia="pl-PL"/>
        </w:rPr>
        <w:t xml:space="preserve"> r.</w:t>
      </w:r>
    </w:p>
    <w:p w14:paraId="11D3D392" w14:textId="77777777" w:rsidR="003371BD" w:rsidRDefault="003371BD" w:rsidP="003371BD">
      <w:pPr>
        <w:autoSpaceDE w:val="0"/>
        <w:autoSpaceDN w:val="0"/>
        <w:adjustRightInd w:val="0"/>
        <w:rPr>
          <w:rFonts w:ascii="Trebuchet MS" w:hAnsi="Trebuchet MS" w:cs="Lucida Sans Unicode"/>
          <w:sz w:val="20"/>
          <w:szCs w:val="20"/>
          <w:lang w:eastAsia="pl-PL"/>
        </w:rPr>
      </w:pPr>
    </w:p>
    <w:p w14:paraId="06683201" w14:textId="77777777" w:rsidR="003371BD" w:rsidRDefault="003371BD" w:rsidP="003371BD">
      <w:pPr>
        <w:autoSpaceDE w:val="0"/>
        <w:autoSpaceDN w:val="0"/>
        <w:adjustRightInd w:val="0"/>
        <w:rPr>
          <w:rFonts w:ascii="Trebuchet MS" w:hAnsi="Trebuchet MS" w:cs="Lucida Sans Unicode"/>
          <w:sz w:val="20"/>
          <w:szCs w:val="20"/>
          <w:lang w:eastAsia="pl-PL"/>
        </w:rPr>
      </w:pPr>
    </w:p>
    <w:p w14:paraId="6652F90C" w14:textId="08B4E61A" w:rsidR="003371BD" w:rsidRDefault="003371BD" w:rsidP="003371BD">
      <w:pPr>
        <w:autoSpaceDE w:val="0"/>
        <w:autoSpaceDN w:val="0"/>
        <w:adjustRightInd w:val="0"/>
        <w:rPr>
          <w:rFonts w:ascii="Trebuchet MS" w:hAnsi="Trebuchet MS" w:cs="Lucida Sans Unicode"/>
          <w:sz w:val="20"/>
          <w:szCs w:val="20"/>
          <w:lang w:eastAsia="pl-PL"/>
        </w:rPr>
      </w:pPr>
      <w:r>
        <w:rPr>
          <w:rFonts w:ascii="Trebuchet MS" w:hAnsi="Trebuchet MS" w:cs="Lucida Sans Unicode"/>
          <w:sz w:val="20"/>
          <w:szCs w:val="20"/>
          <w:lang w:eastAsia="pl-PL"/>
        </w:rPr>
        <w:t>MOPS.DA-PSU.3211.</w:t>
      </w:r>
      <w:r w:rsidR="00262320">
        <w:rPr>
          <w:rFonts w:ascii="Trebuchet MS" w:hAnsi="Trebuchet MS" w:cs="Lucida Sans Unicode"/>
          <w:sz w:val="20"/>
          <w:szCs w:val="20"/>
          <w:lang w:eastAsia="pl-PL"/>
        </w:rPr>
        <w:t>22</w:t>
      </w:r>
      <w:r>
        <w:rPr>
          <w:rFonts w:ascii="Trebuchet MS" w:hAnsi="Trebuchet MS" w:cs="Lucida Sans Unicode"/>
          <w:sz w:val="20"/>
          <w:szCs w:val="20"/>
          <w:lang w:eastAsia="pl-PL"/>
        </w:rPr>
        <w:t>.2020</w:t>
      </w:r>
    </w:p>
    <w:p w14:paraId="18293367" w14:textId="77777777" w:rsidR="003371BD" w:rsidRDefault="003371BD" w:rsidP="003371BD">
      <w:pPr>
        <w:autoSpaceDE w:val="0"/>
        <w:autoSpaceDN w:val="0"/>
        <w:adjustRightInd w:val="0"/>
        <w:rPr>
          <w:rFonts w:ascii="Trebuchet MS" w:hAnsi="Trebuchet MS" w:cs="Lucida Sans Unicode"/>
          <w:sz w:val="20"/>
          <w:szCs w:val="20"/>
          <w:lang w:eastAsia="pl-PL"/>
        </w:rPr>
      </w:pPr>
    </w:p>
    <w:p w14:paraId="7FA5BB6C" w14:textId="77777777" w:rsidR="003371BD" w:rsidRPr="00CE4623" w:rsidRDefault="003371BD" w:rsidP="003371BD">
      <w:pPr>
        <w:autoSpaceDE w:val="0"/>
        <w:autoSpaceDN w:val="0"/>
        <w:adjustRightInd w:val="0"/>
        <w:rPr>
          <w:rFonts w:ascii="Trebuchet MS" w:hAnsi="Trebuchet MS" w:cs="Lucida Sans Unicode"/>
          <w:sz w:val="20"/>
          <w:szCs w:val="20"/>
          <w:lang w:eastAsia="pl-PL"/>
        </w:rPr>
      </w:pPr>
    </w:p>
    <w:p w14:paraId="425C33A9" w14:textId="6636AA44" w:rsidR="003371BD" w:rsidRDefault="003371BD" w:rsidP="003371BD">
      <w:pPr>
        <w:jc w:val="center"/>
        <w:rPr>
          <w:rFonts w:ascii="Trebuchet MS" w:hAnsi="Trebuchet MS" w:cs="Lucida Sans Unicode"/>
          <w:b/>
          <w:szCs w:val="20"/>
        </w:rPr>
      </w:pPr>
    </w:p>
    <w:p w14:paraId="5A2EE4AB" w14:textId="77777777" w:rsidR="003371BD" w:rsidRDefault="003371BD" w:rsidP="003371BD">
      <w:pPr>
        <w:jc w:val="center"/>
        <w:rPr>
          <w:rFonts w:ascii="Trebuchet MS" w:hAnsi="Trebuchet MS" w:cs="Lucida Sans Unicode"/>
          <w:b/>
          <w:szCs w:val="20"/>
        </w:rPr>
      </w:pPr>
    </w:p>
    <w:p w14:paraId="3105983D" w14:textId="77777777" w:rsidR="003371BD" w:rsidRPr="00407B34" w:rsidRDefault="003371BD" w:rsidP="003371BD">
      <w:pPr>
        <w:rPr>
          <w:rFonts w:ascii="Trebuchet MS" w:hAnsi="Trebuchet MS" w:cs="Lucida Sans Unicode"/>
          <w:b/>
          <w:sz w:val="8"/>
          <w:szCs w:val="20"/>
        </w:rPr>
      </w:pPr>
    </w:p>
    <w:p w14:paraId="5653718D" w14:textId="77777777" w:rsidR="00D54BDE" w:rsidRDefault="00D54BDE" w:rsidP="00D54BDE">
      <w:pPr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Ogłoszenie o udzieleniu zamówienia</w:t>
      </w:r>
    </w:p>
    <w:p w14:paraId="5A37FF85" w14:textId="77777777" w:rsidR="00D54BDE" w:rsidRDefault="00D54BDE" w:rsidP="00D54BDE">
      <w:pPr>
        <w:jc w:val="center"/>
        <w:rPr>
          <w:rFonts w:ascii="Trebuchet MS" w:hAnsi="Trebuchet MS" w:cs="Lucida Sans Unicode"/>
          <w:b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_________________________________</w:t>
      </w:r>
    </w:p>
    <w:p w14:paraId="31526E3B" w14:textId="77777777" w:rsidR="00D54BDE" w:rsidRDefault="00D54BDE" w:rsidP="00D54BDE">
      <w:pPr>
        <w:jc w:val="center"/>
        <w:rPr>
          <w:rFonts w:ascii="Trebuchet MS" w:hAnsi="Trebuchet MS" w:cs="Lucida Sans Unicode"/>
          <w:b/>
          <w:sz w:val="14"/>
          <w:szCs w:val="20"/>
        </w:rPr>
      </w:pPr>
    </w:p>
    <w:p w14:paraId="425B89E7" w14:textId="77777777" w:rsidR="00D54BDE" w:rsidRDefault="00D54BDE" w:rsidP="00D54BDE">
      <w:pPr>
        <w:autoSpaceDE w:val="0"/>
        <w:autoSpaceDN w:val="0"/>
        <w:adjustRightInd w:val="0"/>
        <w:jc w:val="center"/>
        <w:rPr>
          <w:rFonts w:ascii="Trebuchet MS" w:eastAsia="Tahoma,Bold" w:hAnsi="Trebuchet MS" w:cs="Lucida Sans Unicode"/>
          <w:b/>
          <w:bCs/>
          <w:szCs w:val="20"/>
        </w:rPr>
      </w:pPr>
      <w:r w:rsidRPr="00C30E0A">
        <w:rPr>
          <w:rFonts w:ascii="Trebuchet MS" w:eastAsia="Tahoma,Bold" w:hAnsi="Trebuchet MS" w:cs="Lucida Sans Unicode"/>
          <w:b/>
          <w:bCs/>
          <w:sz w:val="28"/>
          <w:szCs w:val="20"/>
        </w:rPr>
        <w:t>na</w:t>
      </w:r>
      <w:r>
        <w:rPr>
          <w:rFonts w:ascii="Trebuchet MS" w:eastAsia="Tahoma,Bold" w:hAnsi="Trebuchet MS" w:cs="Lucida Sans Unicode"/>
          <w:b/>
          <w:bCs/>
          <w:szCs w:val="20"/>
        </w:rPr>
        <w:t xml:space="preserve"> </w:t>
      </w:r>
    </w:p>
    <w:p w14:paraId="4CC62CCC" w14:textId="77777777" w:rsidR="00D54BDE" w:rsidRDefault="00D54BDE" w:rsidP="00D54BDE">
      <w:pPr>
        <w:autoSpaceDE w:val="0"/>
        <w:autoSpaceDN w:val="0"/>
        <w:adjustRightInd w:val="0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14:paraId="567D607B" w14:textId="3704EF6F" w:rsidR="00D54BDE" w:rsidRPr="00C30E0A" w:rsidRDefault="00D56FC4" w:rsidP="00AE42E7">
      <w:pPr>
        <w:autoSpaceDE w:val="0"/>
        <w:autoSpaceDN w:val="0"/>
        <w:adjustRightInd w:val="0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świadczenie usługi polegającej na </w:t>
      </w:r>
      <w:r w:rsidR="00D54BDE" w:rsidRPr="00C30E0A">
        <w:rPr>
          <w:rFonts w:ascii="Trebuchet MS" w:eastAsia="Tahoma,Bold" w:hAnsi="Trebuchet MS" w:cs="Lucida Sans Unicode"/>
          <w:b/>
          <w:bCs/>
          <w:sz w:val="28"/>
          <w:szCs w:val="20"/>
        </w:rPr>
        <w:t>przeprowa</w:t>
      </w: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dzeniu </w:t>
      </w:r>
      <w:r>
        <w:rPr>
          <w:rFonts w:ascii="Trebuchet MS" w:eastAsia="Tahoma,Bold" w:hAnsi="Trebuchet MS" w:cs="Lucida Sans Unicode"/>
          <w:b/>
          <w:bCs/>
          <w:sz w:val="28"/>
          <w:szCs w:val="20"/>
        </w:rPr>
        <w:br/>
        <w:t>10</w:t>
      </w:r>
      <w:r w:rsidR="00AE42E7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warsztatów z z</w:t>
      </w:r>
      <w:r w:rsidR="00262320">
        <w:rPr>
          <w:rFonts w:ascii="Trebuchet MS" w:eastAsia="Tahoma,Bold" w:hAnsi="Trebuchet MS" w:cs="Lucida Sans Unicode"/>
          <w:b/>
          <w:bCs/>
          <w:sz w:val="28"/>
          <w:szCs w:val="20"/>
        </w:rPr>
        <w:t>akresu zdrowego odżywiania z dietetykiem</w:t>
      </w:r>
      <w:bookmarkStart w:id="0" w:name="_GoBack"/>
      <w:bookmarkEnd w:id="0"/>
    </w:p>
    <w:p w14:paraId="22EB4034" w14:textId="77777777" w:rsidR="00D54BDE" w:rsidRDefault="00D54BDE" w:rsidP="00D54BDE">
      <w:pPr>
        <w:spacing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14:paraId="360AC57C" w14:textId="77777777" w:rsidR="00D54BDE" w:rsidRDefault="00D54BDE" w:rsidP="00D54BDE">
      <w:pPr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14:paraId="56470189" w14:textId="77777777" w:rsidR="00D54BDE" w:rsidRPr="009A72A6" w:rsidRDefault="00D54BDE" w:rsidP="00D54BDE">
      <w:pPr>
        <w:rPr>
          <w:rFonts w:ascii="Trebuchet MS" w:hAnsi="Trebuchet MS" w:cs="Lucida Sans Unicode"/>
          <w:b/>
          <w:sz w:val="4"/>
          <w:szCs w:val="20"/>
          <w:vertAlign w:val="superscript"/>
        </w:rPr>
      </w:pPr>
    </w:p>
    <w:p w14:paraId="7D12B64A" w14:textId="77777777" w:rsidR="00D54BDE" w:rsidRDefault="00D54BDE" w:rsidP="00D54BDE">
      <w:pPr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postępowaniu prowadzonym w trybie art. 138o ustawy z dn. 29.01.2004r.</w:t>
      </w:r>
    </w:p>
    <w:p w14:paraId="51E826B3" w14:textId="77777777" w:rsidR="00D54BDE" w:rsidRDefault="00D54BDE" w:rsidP="00D54BDE">
      <w:pPr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Prawo zamówień publicznych (tekst jednolity: Dz. U. z 2019 poz.1843 z </w:t>
      </w:r>
      <w:proofErr w:type="spellStart"/>
      <w:r>
        <w:rPr>
          <w:rFonts w:ascii="Trebuchet MS" w:hAnsi="Trebuchet MS"/>
          <w:sz w:val="20"/>
          <w:szCs w:val="20"/>
        </w:rPr>
        <w:t>późn</w:t>
      </w:r>
      <w:proofErr w:type="spellEnd"/>
      <w:r>
        <w:rPr>
          <w:rFonts w:ascii="Trebuchet MS" w:hAnsi="Trebuchet MS"/>
          <w:sz w:val="20"/>
          <w:szCs w:val="20"/>
        </w:rPr>
        <w:t>. zm.)</w:t>
      </w:r>
    </w:p>
    <w:p w14:paraId="52217792" w14:textId="77777777" w:rsidR="00D54BDE" w:rsidRDefault="00D54BDE" w:rsidP="00D54BDE">
      <w:pPr>
        <w:jc w:val="center"/>
        <w:rPr>
          <w:rFonts w:ascii="Trebuchet MS" w:hAnsi="Trebuchet MS"/>
          <w:sz w:val="20"/>
          <w:szCs w:val="20"/>
        </w:rPr>
      </w:pPr>
    </w:p>
    <w:p w14:paraId="400572F6" w14:textId="77777777" w:rsidR="00D54BDE" w:rsidRDefault="00D54BDE" w:rsidP="00D54BDE">
      <w:pPr>
        <w:jc w:val="center"/>
        <w:rPr>
          <w:rFonts w:ascii="Trebuchet MS" w:hAnsi="Trebuchet MS"/>
          <w:i/>
          <w:sz w:val="20"/>
          <w:szCs w:val="20"/>
        </w:rPr>
      </w:pPr>
      <w:r w:rsidRPr="009A72A6">
        <w:rPr>
          <w:rFonts w:ascii="Trebuchet MS" w:hAnsi="Trebuchet MS"/>
          <w:i/>
          <w:sz w:val="20"/>
          <w:szCs w:val="20"/>
        </w:rPr>
        <w:t>Zadanie współfinansowane ze środków otrzymanych w ramach</w:t>
      </w:r>
      <w:r>
        <w:rPr>
          <w:rFonts w:ascii="Trebuchet MS" w:hAnsi="Trebuchet MS"/>
          <w:i/>
          <w:sz w:val="20"/>
          <w:szCs w:val="20"/>
        </w:rPr>
        <w:t xml:space="preserve"> Konkursu </w:t>
      </w:r>
    </w:p>
    <w:p w14:paraId="68F4EE02" w14:textId="3451C529" w:rsidR="00D54BDE" w:rsidRPr="009A72A6" w:rsidRDefault="00D54BDE" w:rsidP="00D54BDE">
      <w:pPr>
        <w:jc w:val="center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Stowarzyszenie Zdrowych Miast Polskich</w:t>
      </w:r>
    </w:p>
    <w:p w14:paraId="175BB7FE" w14:textId="77777777" w:rsidR="00D54BDE" w:rsidRDefault="00D54BDE" w:rsidP="00D54BDE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14:paraId="34AE4904" w14:textId="7764C47C" w:rsidR="00D54BDE" w:rsidRDefault="00D54BDE" w:rsidP="00D54BDE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Miejski Ośrodek Pomocy Społecznej w Bielsku-Białej, ul. Karola Miarki 11 jako Zamawiający informuje, że w niniejszym postępowaniu</w:t>
      </w:r>
      <w:r>
        <w:rPr>
          <w:rFonts w:ascii="Trebuchet MS" w:hAnsi="Trebuchet MS"/>
          <w:sz w:val="20"/>
          <w:szCs w:val="20"/>
        </w:rPr>
        <w:t xml:space="preserve"> w dniu 14.09</w:t>
      </w:r>
      <w:r>
        <w:rPr>
          <w:rFonts w:ascii="Trebuchet MS" w:hAnsi="Trebuchet MS"/>
          <w:sz w:val="20"/>
          <w:szCs w:val="20"/>
        </w:rPr>
        <w:t xml:space="preserve">.2020 r. udzielił zamówienia Wykonawcy: </w:t>
      </w:r>
      <w:r>
        <w:rPr>
          <w:rFonts w:ascii="Trebuchet MS" w:hAnsi="Trebuchet MS"/>
          <w:b/>
          <w:sz w:val="20"/>
          <w:szCs w:val="20"/>
        </w:rPr>
        <w:t>Stowarzyszenie „Twoje Zdrowie” 43-300 Bielsko-Biała, Plac św. Mikołaja 5/8</w:t>
      </w:r>
      <w:r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na kwotę</w:t>
      </w:r>
      <w:r w:rsidR="00AE42E7">
        <w:rPr>
          <w:rFonts w:ascii="Trebuchet MS" w:hAnsi="Trebuchet MS"/>
          <w:sz w:val="20"/>
          <w:szCs w:val="20"/>
        </w:rPr>
        <w:t>: 1 200</w:t>
      </w:r>
      <w:r>
        <w:rPr>
          <w:rFonts w:ascii="Trebuchet MS" w:hAnsi="Trebuchet MS"/>
          <w:sz w:val="20"/>
          <w:szCs w:val="20"/>
        </w:rPr>
        <w:t>,00</w:t>
      </w:r>
      <w:r>
        <w:rPr>
          <w:rFonts w:ascii="Trebuchet MS" w:hAnsi="Trebuchet MS"/>
          <w:sz w:val="20"/>
          <w:szCs w:val="20"/>
        </w:rPr>
        <w:t xml:space="preserve"> zł.</w:t>
      </w:r>
    </w:p>
    <w:p w14:paraId="1D33EBB5" w14:textId="77777777" w:rsidR="00D54BDE" w:rsidRPr="005024BC" w:rsidRDefault="00D54BDE" w:rsidP="00D54BDE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p w14:paraId="06540B1B" w14:textId="77777777" w:rsidR="00C8259A" w:rsidRDefault="00C8259A"/>
    <w:sectPr w:rsidR="00C8259A" w:rsidSect="00351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30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8D968" w14:textId="77777777" w:rsidR="00EF6BE3" w:rsidRDefault="00EF6BE3" w:rsidP="004D0C9B">
      <w:r>
        <w:separator/>
      </w:r>
    </w:p>
  </w:endnote>
  <w:endnote w:type="continuationSeparator" w:id="0">
    <w:p w14:paraId="3079AB78" w14:textId="77777777" w:rsidR="00EF6BE3" w:rsidRDefault="00EF6BE3" w:rsidP="004D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00D85" w14:textId="77777777" w:rsidR="00A379A9" w:rsidRDefault="00A379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DB03B" w14:textId="4CC4F27C" w:rsidR="003D0160" w:rsidRPr="00E47FC9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  <w:rPr>
        <w:rFonts w:ascii="Arial" w:hAnsi="Arial" w:cs="Arial"/>
        <w:b/>
        <w:sz w:val="22"/>
        <w:szCs w:val="22"/>
      </w:rPr>
    </w:pPr>
    <w:bookmarkStart w:id="1" w:name="_Hlk535311802"/>
    <w:r w:rsidRPr="00E47FC9">
      <w:rPr>
        <w:rFonts w:ascii="Arial" w:hAnsi="Arial" w:cs="Arial"/>
        <w:b/>
        <w:noProof/>
        <w:sz w:val="22"/>
        <w:szCs w:val="22"/>
        <w:lang w:eastAsia="pl-PL"/>
      </w:rPr>
      <w:t>Zadanie jest współfinansowane ze środków</w:t>
    </w:r>
    <w:r w:rsidR="004D0C9B" w:rsidRPr="00E47FC9">
      <w:rPr>
        <w:rFonts w:ascii="Arial" w:hAnsi="Arial" w:cs="Arial"/>
        <w:b/>
        <w:sz w:val="22"/>
        <w:szCs w:val="22"/>
      </w:rPr>
      <w:t xml:space="preserve"> </w:t>
    </w:r>
    <w:r w:rsidRPr="00E47FC9">
      <w:rPr>
        <w:rFonts w:ascii="Arial" w:hAnsi="Arial" w:cs="Arial"/>
        <w:b/>
        <w:sz w:val="22"/>
        <w:szCs w:val="22"/>
      </w:rPr>
      <w:t xml:space="preserve">otrzymanych w ramach </w:t>
    </w:r>
    <w:r w:rsidR="005D657B">
      <w:rPr>
        <w:rFonts w:ascii="Arial" w:hAnsi="Arial" w:cs="Arial"/>
        <w:b/>
        <w:sz w:val="22"/>
        <w:szCs w:val="22"/>
      </w:rPr>
      <w:t>Konkursu Stowarzyszenia Zdrowych Miast Polskich</w:t>
    </w:r>
  </w:p>
  <w:bookmarkEnd w:id="1"/>
  <w:p w14:paraId="36BE8E18" w14:textId="548FE564" w:rsidR="004D0C9B" w:rsidRDefault="004D0C9B" w:rsidP="003D0160">
    <w:pPr>
      <w:pStyle w:val="Stopka"/>
      <w:tabs>
        <w:tab w:val="clear" w:pos="4536"/>
        <w:tab w:val="clear" w:pos="9072"/>
        <w:tab w:val="left" w:pos="777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AE6AC" w14:textId="77777777" w:rsidR="00A379A9" w:rsidRDefault="00A379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1CF9E" w14:textId="77777777" w:rsidR="00EF6BE3" w:rsidRDefault="00EF6BE3" w:rsidP="004D0C9B">
      <w:r>
        <w:separator/>
      </w:r>
    </w:p>
  </w:footnote>
  <w:footnote w:type="continuationSeparator" w:id="0">
    <w:p w14:paraId="5065D05E" w14:textId="77777777" w:rsidR="00EF6BE3" w:rsidRDefault="00EF6BE3" w:rsidP="004D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59612" w14:textId="77777777" w:rsidR="00A379A9" w:rsidRDefault="00A379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28112" w14:textId="53E268F0" w:rsidR="00351F61" w:rsidRDefault="00351F61">
    <w:pPr>
      <w:pStyle w:val="Nagwek"/>
    </w:pPr>
    <w:r>
      <w:rPr>
        <w:noProof/>
        <w:lang w:eastAsia="pl-PL"/>
      </w:rPr>
      <w:drawing>
        <wp:inline distT="0" distB="0" distL="0" distR="0" wp14:anchorId="3F38B342" wp14:editId="60ECCA5C">
          <wp:extent cx="1996440" cy="177546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177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="00A379A9">
      <w:t xml:space="preserve">   </w:t>
    </w:r>
    <w:r>
      <w:t xml:space="preserve">               </w:t>
    </w:r>
    <w:r>
      <w:rPr>
        <w:noProof/>
        <w:lang w:eastAsia="pl-PL"/>
      </w:rPr>
      <w:drawing>
        <wp:inline distT="0" distB="0" distL="0" distR="0" wp14:anchorId="4F03582F" wp14:editId="637C33DF">
          <wp:extent cx="2651760" cy="1393825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139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C7FA0" w14:textId="77777777" w:rsidR="00A379A9" w:rsidRDefault="00A379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5716"/>
    <w:multiLevelType w:val="hybridMultilevel"/>
    <w:tmpl w:val="A3348FFE"/>
    <w:lvl w:ilvl="0" w:tplc="AB0433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6684"/>
    <w:multiLevelType w:val="hybridMultilevel"/>
    <w:tmpl w:val="701A1B80"/>
    <w:lvl w:ilvl="0" w:tplc="52CE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C30C5"/>
    <w:multiLevelType w:val="hybridMultilevel"/>
    <w:tmpl w:val="787A7490"/>
    <w:lvl w:ilvl="0" w:tplc="3F502D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74EC5"/>
    <w:multiLevelType w:val="multilevel"/>
    <w:tmpl w:val="67A003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651E95"/>
    <w:multiLevelType w:val="hybridMultilevel"/>
    <w:tmpl w:val="B73AE3D8"/>
    <w:lvl w:ilvl="0" w:tplc="AEB27ED2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6" w15:restartNumberingAfterBreak="0">
    <w:nsid w:val="1DAE5E8A"/>
    <w:multiLevelType w:val="hybridMultilevel"/>
    <w:tmpl w:val="2856F31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224F76A0"/>
    <w:multiLevelType w:val="hybridMultilevel"/>
    <w:tmpl w:val="47FAC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AC5649"/>
    <w:multiLevelType w:val="hybridMultilevel"/>
    <w:tmpl w:val="E7147884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21C47"/>
    <w:multiLevelType w:val="hybridMultilevel"/>
    <w:tmpl w:val="91A26C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4" w15:restartNumberingAfterBreak="0">
    <w:nsid w:val="428944F3"/>
    <w:multiLevelType w:val="hybridMultilevel"/>
    <w:tmpl w:val="8932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728A3"/>
    <w:multiLevelType w:val="hybridMultilevel"/>
    <w:tmpl w:val="CBE00D0E"/>
    <w:lvl w:ilvl="0" w:tplc="0F487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7D079F"/>
    <w:multiLevelType w:val="hybridMultilevel"/>
    <w:tmpl w:val="EC586A98"/>
    <w:lvl w:ilvl="0" w:tplc="6CE893F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4B801F7F"/>
    <w:multiLevelType w:val="hybridMultilevel"/>
    <w:tmpl w:val="5BE83AD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8" w15:restartNumberingAfterBreak="0">
    <w:nsid w:val="4DE4566A"/>
    <w:multiLevelType w:val="hybridMultilevel"/>
    <w:tmpl w:val="21FAD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65B52"/>
    <w:multiLevelType w:val="hybridMultilevel"/>
    <w:tmpl w:val="46443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130E4"/>
    <w:multiLevelType w:val="hybridMultilevel"/>
    <w:tmpl w:val="18968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F43F1"/>
    <w:multiLevelType w:val="hybridMultilevel"/>
    <w:tmpl w:val="C5062DA4"/>
    <w:lvl w:ilvl="0" w:tplc="963A9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2C537C"/>
    <w:multiLevelType w:val="hybridMultilevel"/>
    <w:tmpl w:val="AB240F72"/>
    <w:lvl w:ilvl="0" w:tplc="DB641B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F687329"/>
    <w:multiLevelType w:val="hybridMultilevel"/>
    <w:tmpl w:val="1DD608EA"/>
    <w:lvl w:ilvl="0" w:tplc="AB04331C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A72F84"/>
    <w:multiLevelType w:val="hybridMultilevel"/>
    <w:tmpl w:val="2864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E3392"/>
    <w:multiLevelType w:val="hybridMultilevel"/>
    <w:tmpl w:val="828E16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2A3652E"/>
    <w:multiLevelType w:val="hybridMultilevel"/>
    <w:tmpl w:val="DDC219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809697E"/>
    <w:multiLevelType w:val="hybridMultilevel"/>
    <w:tmpl w:val="A2A4E248"/>
    <w:lvl w:ilvl="0" w:tplc="04150017">
      <w:start w:val="1"/>
      <w:numFmt w:val="lowerLetter"/>
      <w:lvlText w:val="%1)"/>
      <w:lvlJc w:val="left"/>
      <w:pPr>
        <w:ind w:left="1379" w:hanging="360"/>
      </w:p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30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167E5"/>
    <w:multiLevelType w:val="hybridMultilevel"/>
    <w:tmpl w:val="FE8E36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E7C577D"/>
    <w:multiLevelType w:val="hybridMultilevel"/>
    <w:tmpl w:val="39F4D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7606D"/>
    <w:multiLevelType w:val="multilevel"/>
    <w:tmpl w:val="0E2E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4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7"/>
  </w:num>
  <w:num w:numId="6">
    <w:abstractNumId w:val="14"/>
  </w:num>
  <w:num w:numId="7">
    <w:abstractNumId w:val="1"/>
  </w:num>
  <w:num w:numId="8">
    <w:abstractNumId w:val="25"/>
  </w:num>
  <w:num w:numId="9">
    <w:abstractNumId w:val="2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8"/>
  </w:num>
  <w:num w:numId="15">
    <w:abstractNumId w:val="21"/>
  </w:num>
  <w:num w:numId="16">
    <w:abstractNumId w:val="26"/>
  </w:num>
  <w:num w:numId="17">
    <w:abstractNumId w:val="27"/>
  </w:num>
  <w:num w:numId="18">
    <w:abstractNumId w:val="4"/>
  </w:num>
  <w:num w:numId="19">
    <w:abstractNumId w:val="2"/>
  </w:num>
  <w:num w:numId="20">
    <w:abstractNumId w:val="12"/>
  </w:num>
  <w:num w:numId="21">
    <w:abstractNumId w:val="33"/>
  </w:num>
  <w:num w:numId="22">
    <w:abstractNumId w:val="8"/>
  </w:num>
  <w:num w:numId="23">
    <w:abstractNumId w:val="32"/>
  </w:num>
  <w:num w:numId="24">
    <w:abstractNumId w:val="23"/>
  </w:num>
  <w:num w:numId="25">
    <w:abstractNumId w:val="31"/>
  </w:num>
  <w:num w:numId="26">
    <w:abstractNumId w:val="5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1"/>
  </w:num>
  <w:num w:numId="31">
    <w:abstractNumId w:val="29"/>
  </w:num>
  <w:num w:numId="32">
    <w:abstractNumId w:val="22"/>
  </w:num>
  <w:num w:numId="33">
    <w:abstractNumId w:val="3"/>
  </w:num>
  <w:num w:numId="34">
    <w:abstractNumId w:val="16"/>
  </w:num>
  <w:num w:numId="35">
    <w:abstractNumId w:val="15"/>
  </w:num>
  <w:num w:numId="36">
    <w:abstractNumId w:val="30"/>
  </w:num>
  <w:num w:numId="37">
    <w:abstractNumId w:val="9"/>
  </w:num>
  <w:num w:numId="38">
    <w:abstractNumId w:val="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CE"/>
    <w:rsid w:val="0000226E"/>
    <w:rsid w:val="0000291A"/>
    <w:rsid w:val="00016DED"/>
    <w:rsid w:val="000B1B24"/>
    <w:rsid w:val="00100147"/>
    <w:rsid w:val="0011090D"/>
    <w:rsid w:val="00114B39"/>
    <w:rsid w:val="001467AE"/>
    <w:rsid w:val="001536BA"/>
    <w:rsid w:val="00181B5C"/>
    <w:rsid w:val="00196E20"/>
    <w:rsid w:val="001A7DF9"/>
    <w:rsid w:val="001C3179"/>
    <w:rsid w:val="001C75D2"/>
    <w:rsid w:val="00226136"/>
    <w:rsid w:val="00262320"/>
    <w:rsid w:val="00270997"/>
    <w:rsid w:val="00270BDF"/>
    <w:rsid w:val="002A1FE8"/>
    <w:rsid w:val="002A21AD"/>
    <w:rsid w:val="002A457B"/>
    <w:rsid w:val="002B3D0C"/>
    <w:rsid w:val="002C2285"/>
    <w:rsid w:val="002C33F1"/>
    <w:rsid w:val="003176B5"/>
    <w:rsid w:val="003246ED"/>
    <w:rsid w:val="003331FB"/>
    <w:rsid w:val="003371BD"/>
    <w:rsid w:val="00351F61"/>
    <w:rsid w:val="00362062"/>
    <w:rsid w:val="00381574"/>
    <w:rsid w:val="00392CEF"/>
    <w:rsid w:val="003B5715"/>
    <w:rsid w:val="003B681A"/>
    <w:rsid w:val="003C7854"/>
    <w:rsid w:val="003D0160"/>
    <w:rsid w:val="00413AF8"/>
    <w:rsid w:val="00422214"/>
    <w:rsid w:val="00450F3D"/>
    <w:rsid w:val="00496880"/>
    <w:rsid w:val="004B252A"/>
    <w:rsid w:val="004B7129"/>
    <w:rsid w:val="004D0C9B"/>
    <w:rsid w:val="0051388F"/>
    <w:rsid w:val="00526C87"/>
    <w:rsid w:val="0054021B"/>
    <w:rsid w:val="00552AFF"/>
    <w:rsid w:val="005D5C39"/>
    <w:rsid w:val="005D657B"/>
    <w:rsid w:val="005E4469"/>
    <w:rsid w:val="005F60CE"/>
    <w:rsid w:val="00603D08"/>
    <w:rsid w:val="006112DD"/>
    <w:rsid w:val="006306F7"/>
    <w:rsid w:val="006375D3"/>
    <w:rsid w:val="00641ACC"/>
    <w:rsid w:val="00654BD1"/>
    <w:rsid w:val="006B1BA6"/>
    <w:rsid w:val="006B3817"/>
    <w:rsid w:val="006C5617"/>
    <w:rsid w:val="006D3DEC"/>
    <w:rsid w:val="00711E74"/>
    <w:rsid w:val="00717DCA"/>
    <w:rsid w:val="00745D35"/>
    <w:rsid w:val="00755257"/>
    <w:rsid w:val="00762B44"/>
    <w:rsid w:val="007752BF"/>
    <w:rsid w:val="00786761"/>
    <w:rsid w:val="00791C5A"/>
    <w:rsid w:val="007957BF"/>
    <w:rsid w:val="00796E5D"/>
    <w:rsid w:val="007A2244"/>
    <w:rsid w:val="007E2355"/>
    <w:rsid w:val="0080287B"/>
    <w:rsid w:val="00897F9F"/>
    <w:rsid w:val="008D2B19"/>
    <w:rsid w:val="008E4B81"/>
    <w:rsid w:val="008F14AB"/>
    <w:rsid w:val="008F7EE2"/>
    <w:rsid w:val="00907DF5"/>
    <w:rsid w:val="009156B0"/>
    <w:rsid w:val="00927156"/>
    <w:rsid w:val="0094409C"/>
    <w:rsid w:val="00986B97"/>
    <w:rsid w:val="00987315"/>
    <w:rsid w:val="009905F5"/>
    <w:rsid w:val="009966E8"/>
    <w:rsid w:val="009A3350"/>
    <w:rsid w:val="009B3597"/>
    <w:rsid w:val="009B6BE0"/>
    <w:rsid w:val="009C41A1"/>
    <w:rsid w:val="009C5585"/>
    <w:rsid w:val="009C66B6"/>
    <w:rsid w:val="009D471A"/>
    <w:rsid w:val="009E13A8"/>
    <w:rsid w:val="009E5D5D"/>
    <w:rsid w:val="00A13778"/>
    <w:rsid w:val="00A32260"/>
    <w:rsid w:val="00A35E64"/>
    <w:rsid w:val="00A379A9"/>
    <w:rsid w:val="00A44925"/>
    <w:rsid w:val="00A667EF"/>
    <w:rsid w:val="00A8113B"/>
    <w:rsid w:val="00A8313B"/>
    <w:rsid w:val="00A9623B"/>
    <w:rsid w:val="00AC118B"/>
    <w:rsid w:val="00AC6C99"/>
    <w:rsid w:val="00AE42E7"/>
    <w:rsid w:val="00AF210A"/>
    <w:rsid w:val="00B052CE"/>
    <w:rsid w:val="00B14732"/>
    <w:rsid w:val="00B65B2A"/>
    <w:rsid w:val="00B81090"/>
    <w:rsid w:val="00BA7D68"/>
    <w:rsid w:val="00BB6AF6"/>
    <w:rsid w:val="00BF3F9C"/>
    <w:rsid w:val="00BF49D7"/>
    <w:rsid w:val="00C405DB"/>
    <w:rsid w:val="00C8259A"/>
    <w:rsid w:val="00C92DDE"/>
    <w:rsid w:val="00CA0674"/>
    <w:rsid w:val="00CB75E7"/>
    <w:rsid w:val="00CC3A73"/>
    <w:rsid w:val="00CD4A53"/>
    <w:rsid w:val="00CF1376"/>
    <w:rsid w:val="00D07FC2"/>
    <w:rsid w:val="00D21B17"/>
    <w:rsid w:val="00D35D24"/>
    <w:rsid w:val="00D54182"/>
    <w:rsid w:val="00D54BDE"/>
    <w:rsid w:val="00D56FC4"/>
    <w:rsid w:val="00DA12EF"/>
    <w:rsid w:val="00DC6906"/>
    <w:rsid w:val="00DF3A8B"/>
    <w:rsid w:val="00E1728F"/>
    <w:rsid w:val="00E209FE"/>
    <w:rsid w:val="00E4344D"/>
    <w:rsid w:val="00E47FC9"/>
    <w:rsid w:val="00E63AAB"/>
    <w:rsid w:val="00E70225"/>
    <w:rsid w:val="00E74BFC"/>
    <w:rsid w:val="00E765ED"/>
    <w:rsid w:val="00E81E0B"/>
    <w:rsid w:val="00EB0C5C"/>
    <w:rsid w:val="00EB2BB4"/>
    <w:rsid w:val="00EC3836"/>
    <w:rsid w:val="00ED3EC7"/>
    <w:rsid w:val="00EE060B"/>
    <w:rsid w:val="00EE665E"/>
    <w:rsid w:val="00EF1540"/>
    <w:rsid w:val="00EF3FA8"/>
    <w:rsid w:val="00EF6BE3"/>
    <w:rsid w:val="00EF7024"/>
    <w:rsid w:val="00F03FAB"/>
    <w:rsid w:val="00F6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17808A"/>
  <w15:docId w15:val="{87DCB1E2-BE37-468C-AE17-DE656539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2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5257"/>
    <w:pPr>
      <w:keepNext/>
      <w:suppressAutoHyphens w:val="0"/>
      <w:jc w:val="both"/>
      <w:outlineLvl w:val="0"/>
    </w:pPr>
    <w:rPr>
      <w:rFonts w:eastAsia="Arial Unicode MS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C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052CE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052CE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75525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rsid w:val="00791C5A"/>
    <w:pPr>
      <w:suppressAutoHyphens w:val="0"/>
      <w:jc w:val="both"/>
    </w:pPr>
    <w:rPr>
      <w:rFonts w:ascii="Arial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1C5A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91C5A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A35E64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91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C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796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3371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Joasia</dc:creator>
  <cp:keywords/>
  <dc:description/>
  <cp:lastModifiedBy>Suchy Katarzyna</cp:lastModifiedBy>
  <cp:revision>2</cp:revision>
  <cp:lastPrinted>2020-09-24T06:44:00Z</cp:lastPrinted>
  <dcterms:created xsi:type="dcterms:W3CDTF">2020-09-24T06:45:00Z</dcterms:created>
  <dcterms:modified xsi:type="dcterms:W3CDTF">2020-09-24T06:45:00Z</dcterms:modified>
</cp:coreProperties>
</file>